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BB38" w14:textId="0589FA48" w:rsidR="006E5BA6" w:rsidRDefault="00BB0D38" w:rsidP="00436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11</w:t>
      </w:r>
      <w:r w:rsidR="0043602A">
        <w:rPr>
          <w:rFonts w:ascii="Times New Roman" w:hAnsi="Times New Roman" w:cs="Times New Roman"/>
          <w:sz w:val="24"/>
          <w:szCs w:val="26"/>
        </w:rPr>
        <w:t>.</w:t>
      </w:r>
      <w:r w:rsidR="00DD7203">
        <w:rPr>
          <w:rFonts w:ascii="Times New Roman" w:hAnsi="Times New Roman" w:cs="Times New Roman"/>
          <w:sz w:val="24"/>
          <w:szCs w:val="26"/>
        </w:rPr>
        <w:t xml:space="preserve"> </w:t>
      </w:r>
      <w:r w:rsidR="0043602A">
        <w:rPr>
          <w:rFonts w:ascii="Times New Roman" w:hAnsi="Times New Roman" w:cs="Times New Roman"/>
          <w:sz w:val="24"/>
          <w:szCs w:val="26"/>
        </w:rPr>
        <w:t>pielikums</w:t>
      </w:r>
    </w:p>
    <w:p w14:paraId="3C47C53A" w14:textId="77777777" w:rsidR="0043602A" w:rsidRPr="0043602A" w:rsidRDefault="00BB0D38" w:rsidP="00436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43602A">
        <w:rPr>
          <w:rFonts w:ascii="Times New Roman" w:hAnsi="Times New Roman" w:cs="Times New Roman"/>
          <w:sz w:val="24"/>
          <w:szCs w:val="26"/>
        </w:rPr>
        <w:t>Pulkveža Oskara Kalpaka profesionālās vidusskolas</w:t>
      </w:r>
    </w:p>
    <w:p w14:paraId="7C1149E0" w14:textId="77777777" w:rsidR="00DD7203" w:rsidRDefault="00BB0D38" w:rsidP="00DD720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17.10.2024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4C05DE" w14:textId="77777777" w:rsidR="00DD7203" w:rsidRDefault="00BB0D38" w:rsidP="00DD72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9C1">
        <w:rPr>
          <w:rFonts w:ascii="Times New Roman" w:hAnsi="Times New Roman" w:cs="Times New Roman"/>
          <w:sz w:val="24"/>
          <w:szCs w:val="24"/>
        </w:rPr>
        <w:t xml:space="preserve">noteikumiem </w:t>
      </w:r>
      <w:r w:rsidRPr="00DF63B0">
        <w:rPr>
          <w:rFonts w:ascii="Times New Roman" w:hAnsi="Times New Roman" w:cs="Times New Roman"/>
          <w:sz w:val="24"/>
          <w:szCs w:val="24"/>
        </w:rPr>
        <w:t>Nr.</w:t>
      </w:r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8-NOT</w:t>
      </w:r>
    </w:p>
    <w:p w14:paraId="1798CFF9" w14:textId="5C6F3CC7" w:rsidR="0043602A" w:rsidRDefault="0043602A" w:rsidP="00E37EB7">
      <w:pPr>
        <w:jc w:val="right"/>
        <w:rPr>
          <w:rFonts w:ascii="Times New Roman" w:hAnsi="Times New Roman" w:cs="Times New Roman"/>
          <w:sz w:val="24"/>
          <w:szCs w:val="26"/>
        </w:rPr>
      </w:pPr>
    </w:p>
    <w:p w14:paraId="327B7669" w14:textId="457A64FF" w:rsidR="0043602A" w:rsidRDefault="0043602A" w:rsidP="00E37EB7">
      <w:pPr>
        <w:jc w:val="right"/>
        <w:rPr>
          <w:rFonts w:ascii="Times New Roman" w:hAnsi="Times New Roman" w:cs="Times New Roman"/>
          <w:sz w:val="24"/>
          <w:szCs w:val="26"/>
        </w:rPr>
      </w:pPr>
    </w:p>
    <w:p w14:paraId="5E4A2003" w14:textId="77777777" w:rsidR="0043602A" w:rsidRDefault="0043602A" w:rsidP="00E37EB7">
      <w:pPr>
        <w:jc w:val="right"/>
        <w:rPr>
          <w:rFonts w:ascii="Times New Roman" w:hAnsi="Times New Roman" w:cs="Times New Roman"/>
          <w:sz w:val="24"/>
          <w:szCs w:val="26"/>
        </w:rPr>
      </w:pPr>
    </w:p>
    <w:p w14:paraId="713DD123" w14:textId="77777777" w:rsidR="00B81B63" w:rsidRDefault="00BB0D38" w:rsidP="00E37EB7">
      <w:pPr>
        <w:jc w:val="right"/>
        <w:rPr>
          <w:rFonts w:ascii="Times New Roman" w:hAnsi="Times New Roman" w:cs="Times New Roman"/>
          <w:sz w:val="24"/>
          <w:szCs w:val="26"/>
        </w:rPr>
      </w:pPr>
      <w:r w:rsidRPr="000A5E49">
        <w:rPr>
          <w:rFonts w:ascii="Times New Roman" w:hAnsi="Times New Roman" w:cs="Times New Roman"/>
          <w:sz w:val="24"/>
          <w:szCs w:val="26"/>
        </w:rPr>
        <w:t xml:space="preserve">Pulkveža Oskara Kalpaka profesionālās </w:t>
      </w:r>
    </w:p>
    <w:p w14:paraId="6E49A415" w14:textId="6B8D17D6" w:rsidR="00E37EB7" w:rsidRPr="003673B3" w:rsidRDefault="00BB0D38" w:rsidP="00E37EB7">
      <w:pPr>
        <w:jc w:val="right"/>
        <w:rPr>
          <w:rFonts w:ascii="Times New Roman" w:hAnsi="Times New Roman" w:cs="Times New Roman"/>
          <w:sz w:val="26"/>
          <w:szCs w:val="26"/>
        </w:rPr>
      </w:pPr>
      <w:r w:rsidRPr="000A5E49">
        <w:rPr>
          <w:rFonts w:ascii="Times New Roman" w:hAnsi="Times New Roman" w:cs="Times New Roman"/>
          <w:sz w:val="24"/>
          <w:szCs w:val="26"/>
        </w:rPr>
        <w:t>vidusskolas direktoram</w:t>
      </w:r>
    </w:p>
    <w:p w14:paraId="1A28B9D5" w14:textId="77777777" w:rsidR="00E37EB7" w:rsidRPr="003673B3" w:rsidRDefault="00E37EB7" w:rsidP="00DD72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1F3656" w14:paraId="573B4EC4" w14:textId="77777777" w:rsidTr="005D54BF">
        <w:trPr>
          <w:jc w:val="right"/>
        </w:trPr>
        <w:tc>
          <w:tcPr>
            <w:tcW w:w="4148" w:type="dxa"/>
          </w:tcPr>
          <w:p w14:paraId="1DA15DBC" w14:textId="138EB917" w:rsidR="000A5E49" w:rsidRDefault="00BB0D38" w:rsidP="00DD7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>ikumisk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 xml:space="preserve"> pārstāv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5295C88B" w14:textId="3BCF8659" w:rsidR="000A5E49" w:rsidRDefault="000A5E49" w:rsidP="00DD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656" w14:paraId="498F76CD" w14:textId="77777777" w:rsidTr="005D54BF">
        <w:trPr>
          <w:jc w:val="right"/>
        </w:trPr>
        <w:tc>
          <w:tcPr>
            <w:tcW w:w="4148" w:type="dxa"/>
          </w:tcPr>
          <w:p w14:paraId="19499FFB" w14:textId="77777777" w:rsidR="000A5E49" w:rsidRPr="00240CF4" w:rsidRDefault="000A5E49" w:rsidP="00DD7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14:paraId="388B0D71" w14:textId="578826F4" w:rsidR="000A5E49" w:rsidRPr="0036748B" w:rsidRDefault="00BB0D38" w:rsidP="00DD72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748B">
              <w:rPr>
                <w:rFonts w:ascii="Times New Roman" w:hAnsi="Times New Roman" w:cs="Times New Roman"/>
                <w:sz w:val="20"/>
                <w:szCs w:val="20"/>
              </w:rPr>
              <w:t>(vārds uzvārds</w:t>
            </w:r>
            <w:r w:rsidRPr="0036748B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1F3656" w14:paraId="3A42870B" w14:textId="77777777" w:rsidTr="005D54BF">
        <w:trPr>
          <w:jc w:val="right"/>
        </w:trPr>
        <w:tc>
          <w:tcPr>
            <w:tcW w:w="4148" w:type="dxa"/>
          </w:tcPr>
          <w:p w14:paraId="1FCD6CA4" w14:textId="160430DD" w:rsidR="000A5E49" w:rsidRDefault="00BB0D38" w:rsidP="00DD7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>ālruņa numurs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26CDA513" w14:textId="0DF45144" w:rsidR="000A5E49" w:rsidRDefault="000A5E49" w:rsidP="00DD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D67232" w14:textId="77777777" w:rsidR="00D72FC5" w:rsidRDefault="00D72FC5" w:rsidP="00DD72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05ADD0" w14:textId="77777777" w:rsidR="00BF77E8" w:rsidRDefault="00BF77E8" w:rsidP="00DD720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3573D05" w14:textId="77777777" w:rsidR="00BF77E8" w:rsidRDefault="00BF77E8" w:rsidP="00DD720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6E7BFAF" w14:textId="316C812C" w:rsidR="00D72FC5" w:rsidRDefault="00BB0D38" w:rsidP="00DD720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1641">
        <w:rPr>
          <w:rFonts w:ascii="Times New Roman" w:hAnsi="Times New Roman" w:cs="Times New Roman"/>
          <w:bCs/>
          <w:sz w:val="26"/>
          <w:szCs w:val="26"/>
        </w:rPr>
        <w:t>Iesniegums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2AA43CFE" w14:textId="77777777" w:rsidR="00DD7203" w:rsidRPr="00C41641" w:rsidRDefault="00DD7203" w:rsidP="00DD720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DBE0414" w14:textId="4FCB4910" w:rsidR="0074201E" w:rsidRDefault="00BB0D38" w:rsidP="00DD7203">
      <w:pPr>
        <w:tabs>
          <w:tab w:val="center" w:pos="631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544"/>
        <w:gridCol w:w="284"/>
        <w:gridCol w:w="4961"/>
      </w:tblGrid>
      <w:tr w:rsidR="001F3656" w14:paraId="5EB420C9" w14:textId="77777777" w:rsidTr="00543751">
        <w:tc>
          <w:tcPr>
            <w:tcW w:w="3544" w:type="dxa"/>
          </w:tcPr>
          <w:p w14:paraId="7CEB8DED" w14:textId="0B1BA2F5" w:rsidR="00956CA1" w:rsidRPr="000A5E49" w:rsidRDefault="00BB0D38" w:rsidP="00543751">
            <w:pPr>
              <w:tabs>
                <w:tab w:val="center" w:pos="6313"/>
              </w:tabs>
              <w:ind w:firstLine="72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Lūdzu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atļaut izglītojamajam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73B0BF9F" w14:textId="77777777" w:rsidR="00956CA1" w:rsidRDefault="00956CA1" w:rsidP="00DD7203">
            <w:pPr>
              <w:tabs>
                <w:tab w:val="center" w:pos="63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F3656" w14:paraId="7A41F44B" w14:textId="77777777" w:rsidTr="00543751">
        <w:tc>
          <w:tcPr>
            <w:tcW w:w="3828" w:type="dxa"/>
            <w:gridSpan w:val="2"/>
          </w:tcPr>
          <w:p w14:paraId="3F5A99C2" w14:textId="77777777" w:rsidR="00956CA1" w:rsidRPr="000A5E49" w:rsidRDefault="00956CA1" w:rsidP="00DD7203">
            <w:pPr>
              <w:tabs>
                <w:tab w:val="center" w:pos="63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11C9800C" w14:textId="48DF2DCD" w:rsidR="00956CA1" w:rsidRDefault="00BB0D38" w:rsidP="00DD7203">
            <w:pPr>
              <w:tabs>
                <w:tab w:val="center" w:pos="6313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01E">
              <w:rPr>
                <w:rFonts w:ascii="Times New Roman" w:hAnsi="Times New Roman" w:cs="Times New Roman"/>
                <w:sz w:val="20"/>
                <w:szCs w:val="20"/>
              </w:rPr>
              <w:t>(vārds uzvārds)</w:t>
            </w:r>
          </w:p>
        </w:tc>
      </w:tr>
      <w:tr w:rsidR="001F3656" w14:paraId="46A3B239" w14:textId="77777777" w:rsidTr="00543751">
        <w:tc>
          <w:tcPr>
            <w:tcW w:w="3828" w:type="dxa"/>
            <w:gridSpan w:val="2"/>
          </w:tcPr>
          <w:p w14:paraId="690A94FF" w14:textId="1C39B9CF" w:rsidR="00F65325" w:rsidRPr="00F65325" w:rsidRDefault="00BB0D38" w:rsidP="00DD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9">
              <w:rPr>
                <w:rFonts w:ascii="Times New Roman" w:hAnsi="Times New Roman" w:cs="Times New Roman"/>
                <w:sz w:val="24"/>
                <w:szCs w:val="24"/>
              </w:rPr>
              <w:t>uzturēties dienesta viesnīcā brīvdienās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602DB4B" w14:textId="77777777" w:rsidR="00F65325" w:rsidRPr="0074201E" w:rsidRDefault="00F65325" w:rsidP="00DD7203">
            <w:pPr>
              <w:tabs>
                <w:tab w:val="center" w:pos="63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656" w14:paraId="681C8118" w14:textId="77777777" w:rsidTr="00543751">
        <w:tc>
          <w:tcPr>
            <w:tcW w:w="3828" w:type="dxa"/>
            <w:gridSpan w:val="2"/>
          </w:tcPr>
          <w:p w14:paraId="1C546D08" w14:textId="77777777" w:rsidR="00F65325" w:rsidRPr="000A5E49" w:rsidRDefault="00F65325" w:rsidP="00DD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6DE793C3" w14:textId="56C92A34" w:rsidR="00F65325" w:rsidRPr="0074201E" w:rsidRDefault="00BB0D38" w:rsidP="00DD7203">
            <w:pPr>
              <w:tabs>
                <w:tab w:val="center" w:pos="63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3F">
              <w:rPr>
                <w:rFonts w:ascii="Times New Roman" w:hAnsi="Times New Roman" w:cs="Times New Roman"/>
                <w:sz w:val="20"/>
                <w:szCs w:val="20"/>
              </w:rPr>
              <w:t>(norādīt datumus)</w:t>
            </w:r>
          </w:p>
        </w:tc>
      </w:tr>
    </w:tbl>
    <w:p w14:paraId="0CEAC782" w14:textId="77777777" w:rsidR="005442D8" w:rsidRDefault="005442D8" w:rsidP="00DD7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7858E" w14:textId="3555A233" w:rsidR="006762CF" w:rsidRPr="000A5E49" w:rsidRDefault="00BB0D38" w:rsidP="00DD72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E49">
        <w:rPr>
          <w:rFonts w:ascii="Times New Roman" w:hAnsi="Times New Roman" w:cs="Times New Roman"/>
          <w:sz w:val="24"/>
          <w:szCs w:val="24"/>
        </w:rPr>
        <w:t>Ar Pulkveža Oskara Kalpaka profesionālās vidusskolas izglītojamo iekšējās kārtības noteikum</w:t>
      </w:r>
      <w:r w:rsidR="0074201E" w:rsidRPr="000A5E49">
        <w:rPr>
          <w:rFonts w:ascii="Times New Roman" w:hAnsi="Times New Roman" w:cs="Times New Roman"/>
          <w:sz w:val="24"/>
          <w:szCs w:val="24"/>
        </w:rPr>
        <w:t>u</w:t>
      </w:r>
      <w:r w:rsidRPr="000A5E49">
        <w:rPr>
          <w:rFonts w:ascii="Times New Roman" w:hAnsi="Times New Roman" w:cs="Times New Roman"/>
          <w:sz w:val="24"/>
          <w:szCs w:val="24"/>
        </w:rPr>
        <w:t xml:space="preserve"> 2.pielikumu “Pulkveža Oskara Kalpaka profesionālās vidusskolas dienesta viesnīcas iekšējās kārtības noteikumi” esmu iepazinies un </w:t>
      </w:r>
      <w:r w:rsidR="00AC0ED0" w:rsidRPr="000A5E49">
        <w:rPr>
          <w:rFonts w:ascii="Times New Roman" w:hAnsi="Times New Roman" w:cs="Times New Roman"/>
          <w:sz w:val="24"/>
          <w:szCs w:val="24"/>
        </w:rPr>
        <w:t xml:space="preserve">tos pārrunājis ar </w:t>
      </w:r>
      <w:r w:rsidR="005442D8">
        <w:rPr>
          <w:rFonts w:ascii="Times New Roman" w:hAnsi="Times New Roman" w:cs="Times New Roman"/>
          <w:sz w:val="24"/>
          <w:szCs w:val="24"/>
        </w:rPr>
        <w:t>izglītojamo</w:t>
      </w:r>
      <w:r w:rsidR="0074201E" w:rsidRPr="000A5E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A5E46D" w14:textId="6B5A4C88" w:rsidR="006762CF" w:rsidRDefault="006762CF" w:rsidP="00DD72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3"/>
        <w:gridCol w:w="142"/>
        <w:gridCol w:w="380"/>
        <w:gridCol w:w="84"/>
        <w:gridCol w:w="109"/>
        <w:gridCol w:w="667"/>
        <w:gridCol w:w="141"/>
        <w:gridCol w:w="1134"/>
        <w:gridCol w:w="60"/>
        <w:gridCol w:w="1117"/>
      </w:tblGrid>
      <w:tr w:rsidR="001F3656" w14:paraId="09DC8155" w14:textId="77777777" w:rsidTr="00956CA1">
        <w:trPr>
          <w:gridAfter w:val="1"/>
          <w:wAfter w:w="1117" w:type="dxa"/>
        </w:trPr>
        <w:tc>
          <w:tcPr>
            <w:tcW w:w="278" w:type="dxa"/>
          </w:tcPr>
          <w:p w14:paraId="26B4735B" w14:textId="77777777" w:rsidR="00956CA1" w:rsidRPr="00671084" w:rsidRDefault="00BB0D38" w:rsidP="00DD72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3BA30CA" w14:textId="77777777" w:rsidR="00956CA1" w:rsidRPr="00671084" w:rsidRDefault="00956CA1" w:rsidP="00DD72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" w:type="dxa"/>
          </w:tcPr>
          <w:p w14:paraId="48EEB835" w14:textId="77777777" w:rsidR="00956CA1" w:rsidRPr="00671084" w:rsidRDefault="00BB0D38" w:rsidP="00DD72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   </w:t>
            </w:r>
          </w:p>
        </w:tc>
        <w:tc>
          <w:tcPr>
            <w:tcW w:w="464" w:type="dxa"/>
            <w:gridSpan w:val="2"/>
          </w:tcPr>
          <w:p w14:paraId="091DA8CB" w14:textId="77777777" w:rsidR="00956CA1" w:rsidRPr="00671084" w:rsidRDefault="00BB0D38" w:rsidP="00DD72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gada</w:t>
            </w:r>
          </w:p>
        </w:tc>
        <w:tc>
          <w:tcPr>
            <w:tcW w:w="109" w:type="dxa"/>
          </w:tcPr>
          <w:p w14:paraId="51E11790" w14:textId="77777777" w:rsidR="00956CA1" w:rsidRPr="00671084" w:rsidRDefault="00956CA1" w:rsidP="00DD72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4351C268" w14:textId="77777777" w:rsidR="00956CA1" w:rsidRPr="00671084" w:rsidRDefault="00956CA1" w:rsidP="00DD72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" w:type="dxa"/>
          </w:tcPr>
          <w:p w14:paraId="329BFA7B" w14:textId="77777777" w:rsidR="00956CA1" w:rsidRPr="00671084" w:rsidRDefault="00BB0D38" w:rsidP="00DD72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E50D56" w14:textId="77777777" w:rsidR="00956CA1" w:rsidRPr="00671084" w:rsidRDefault="00956CA1" w:rsidP="00DD72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" w:type="dxa"/>
          </w:tcPr>
          <w:p w14:paraId="023D6F1E" w14:textId="77777777" w:rsidR="00956CA1" w:rsidRPr="00671084" w:rsidRDefault="00BB0D38" w:rsidP="00DD72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F3656" w14:paraId="43AD12C1" w14:textId="77777777" w:rsidTr="004545D5">
        <w:tblPrEx>
          <w:tblCellMar>
            <w:right w:w="108" w:type="dxa"/>
          </w:tblCellMar>
        </w:tblPrEx>
        <w:tc>
          <w:tcPr>
            <w:tcW w:w="1083" w:type="dxa"/>
            <w:gridSpan w:val="4"/>
            <w:vAlign w:val="center"/>
          </w:tcPr>
          <w:p w14:paraId="060DBB31" w14:textId="77777777" w:rsidR="00956CA1" w:rsidRDefault="00956CA1" w:rsidP="00DD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1B453" w14:textId="77777777" w:rsidR="00956CA1" w:rsidRDefault="00956CA1" w:rsidP="00DD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0F93C" w14:textId="6BEFB170" w:rsidR="00956CA1" w:rsidRDefault="00BB0D38" w:rsidP="00DD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4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3312" w:type="dxa"/>
            <w:gridSpan w:val="7"/>
            <w:tcBorders>
              <w:bottom w:val="single" w:sz="4" w:space="0" w:color="auto"/>
            </w:tcBorders>
          </w:tcPr>
          <w:p w14:paraId="4E162C44" w14:textId="77777777" w:rsidR="00956CA1" w:rsidRDefault="00956CA1" w:rsidP="00DD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8FBFF5" w14:textId="2F556007" w:rsidR="005442D8" w:rsidRDefault="005442D8" w:rsidP="00DD72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51BCA3" w14:textId="57C9AFAF" w:rsidR="005442D8" w:rsidRDefault="005442D8">
      <w:pPr>
        <w:rPr>
          <w:rFonts w:ascii="Times New Roman" w:hAnsi="Times New Roman" w:cs="Times New Roman"/>
          <w:sz w:val="26"/>
          <w:szCs w:val="26"/>
        </w:rPr>
      </w:pPr>
    </w:p>
    <w:sectPr w:rsidR="005442D8" w:rsidSect="00DD7203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A55E" w14:textId="77777777" w:rsidR="00BB0D38" w:rsidRDefault="00BB0D38">
      <w:pPr>
        <w:spacing w:after="0" w:line="240" w:lineRule="auto"/>
      </w:pPr>
      <w:r>
        <w:separator/>
      </w:r>
    </w:p>
  </w:endnote>
  <w:endnote w:type="continuationSeparator" w:id="0">
    <w:p w14:paraId="0C0D42F5" w14:textId="77777777" w:rsidR="00BB0D38" w:rsidRDefault="00BB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4A37" w14:textId="77777777" w:rsidR="00ED6E89" w:rsidRDefault="00BB0D38" w:rsidP="00ED6E89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</w:rPr>
    </w:pPr>
    <w:r>
      <w:rPr>
        <w:rFonts w:ascii="Times New Roman" w:eastAsia="Calibri" w:hAnsi="Times New Roman" w:cs="Times New Roman"/>
        <w:iCs/>
        <w:sz w:val="20"/>
      </w:rPr>
      <w:t xml:space="preserve">Pulkveža Oskara Kalpaka </w:t>
    </w:r>
    <w:r>
      <w:rPr>
        <w:rFonts w:ascii="Times New Roman" w:eastAsia="Calibri" w:hAnsi="Times New Roman" w:cs="Times New Roman"/>
        <w:iCs/>
        <w:sz w:val="20"/>
      </w:rPr>
      <w:t>profesionālās vidusskolas iekšējās kārtības noteikumi</w:t>
    </w:r>
  </w:p>
  <w:p w14:paraId="3665EFC8" w14:textId="3DAA3A5C" w:rsidR="00ED6E89" w:rsidRPr="00ED6E89" w:rsidRDefault="00BB0D38" w:rsidP="00ED6E89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</w:rPr>
    </w:pPr>
    <w:r w:rsidRPr="00C61CC5">
      <w:rPr>
        <w:rFonts w:ascii="Times New Roman" w:eastAsia="Calibri" w:hAnsi="Times New Roman" w:cs="Times New Roman"/>
        <w:iCs/>
        <w:sz w:val="20"/>
      </w:rPr>
      <w:t>DOKUMENTS IR ELEKTRONISKI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8607" w14:textId="77777777" w:rsidR="00BB0D38" w:rsidRDefault="00BB0D38">
      <w:pPr>
        <w:spacing w:after="0" w:line="240" w:lineRule="auto"/>
      </w:pPr>
      <w:r>
        <w:separator/>
      </w:r>
    </w:p>
  </w:footnote>
  <w:footnote w:type="continuationSeparator" w:id="0">
    <w:p w14:paraId="52ECE2D1" w14:textId="77777777" w:rsidR="00BB0D38" w:rsidRDefault="00BB0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B7"/>
    <w:rsid w:val="00011D3F"/>
    <w:rsid w:val="00026ED8"/>
    <w:rsid w:val="00027785"/>
    <w:rsid w:val="000A5E49"/>
    <w:rsid w:val="001F3656"/>
    <w:rsid w:val="00215860"/>
    <w:rsid w:val="002234B7"/>
    <w:rsid w:val="00240CF4"/>
    <w:rsid w:val="002A40E0"/>
    <w:rsid w:val="003673B3"/>
    <w:rsid w:val="0036748B"/>
    <w:rsid w:val="003B481B"/>
    <w:rsid w:val="00434BA3"/>
    <w:rsid w:val="0043602A"/>
    <w:rsid w:val="004D0A08"/>
    <w:rsid w:val="00543751"/>
    <w:rsid w:val="005442D8"/>
    <w:rsid w:val="005D54BF"/>
    <w:rsid w:val="005E05A9"/>
    <w:rsid w:val="00627B2F"/>
    <w:rsid w:val="00632CBB"/>
    <w:rsid w:val="00632D7E"/>
    <w:rsid w:val="00671084"/>
    <w:rsid w:val="006762CF"/>
    <w:rsid w:val="006D5256"/>
    <w:rsid w:val="006E5BA6"/>
    <w:rsid w:val="006F79C1"/>
    <w:rsid w:val="0070265F"/>
    <w:rsid w:val="0074201E"/>
    <w:rsid w:val="007471DE"/>
    <w:rsid w:val="007F57D3"/>
    <w:rsid w:val="008632FE"/>
    <w:rsid w:val="008B0A41"/>
    <w:rsid w:val="00956CA1"/>
    <w:rsid w:val="00A4609E"/>
    <w:rsid w:val="00A86A3D"/>
    <w:rsid w:val="00AA2CD0"/>
    <w:rsid w:val="00AC0ED0"/>
    <w:rsid w:val="00AF12C5"/>
    <w:rsid w:val="00B437B3"/>
    <w:rsid w:val="00B81B63"/>
    <w:rsid w:val="00B870CE"/>
    <w:rsid w:val="00BB0D38"/>
    <w:rsid w:val="00BD210F"/>
    <w:rsid w:val="00BF77E8"/>
    <w:rsid w:val="00C41641"/>
    <w:rsid w:val="00C61CC5"/>
    <w:rsid w:val="00CC0BC8"/>
    <w:rsid w:val="00D013AD"/>
    <w:rsid w:val="00D36882"/>
    <w:rsid w:val="00D72FC5"/>
    <w:rsid w:val="00DD7203"/>
    <w:rsid w:val="00DF17F4"/>
    <w:rsid w:val="00DF63B0"/>
    <w:rsid w:val="00E31C03"/>
    <w:rsid w:val="00E37EB7"/>
    <w:rsid w:val="00ED6E89"/>
    <w:rsid w:val="00ED7063"/>
    <w:rsid w:val="00ED7E97"/>
    <w:rsid w:val="00F51BE0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FE573"/>
  <w15:chartTrackingRefBased/>
  <w15:docId w15:val="{5F493B8D-9CE3-4EB4-BDEC-1FB609AB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210F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rsid w:val="00BD210F"/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B4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8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95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D6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D0A09-8407-4EC8-A594-4CF08BA9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Šimulīte</dc:creator>
  <cp:lastModifiedBy>Līga Šupstika</cp:lastModifiedBy>
  <cp:revision>2</cp:revision>
  <dcterms:created xsi:type="dcterms:W3CDTF">2025-08-08T06:27:00Z</dcterms:created>
  <dcterms:modified xsi:type="dcterms:W3CDTF">2025-08-08T06:27:00Z</dcterms:modified>
</cp:coreProperties>
</file>